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F50" w:rsidRDefault="005A5F50" w:rsidP="00C801BE">
      <w:r>
        <w:t xml:space="preserve">Poštovani roditelji, </w:t>
      </w:r>
    </w:p>
    <w:p w:rsidR="00D53E42" w:rsidRDefault="00D53E42" w:rsidP="00D4347D">
      <w:pPr>
        <w:jc w:val="both"/>
      </w:pPr>
    </w:p>
    <w:p w:rsidR="005A5F50" w:rsidRDefault="005A5F50" w:rsidP="00D4347D">
      <w:pPr>
        <w:jc w:val="both"/>
      </w:pPr>
      <w:r>
        <w:t xml:space="preserve">zbog situacije uzrokovane širenjem COVIDA-19 ova školska godina počet će na nešto drugačiji način u nakani da se poštuju preporuke Hrvatskog zavoda za javno zdravstvo i Ministarstva znanosti i obrazovanja, a kako bi se razina ugroženosti naših učenika i djelatnika svela na što manju moguću razinu. </w:t>
      </w:r>
      <w:r w:rsidR="002155E7">
        <w:t xml:space="preserve">Stoga se nadamo razumijevanju roditelja i učenika u nadi da ćemo uspjeti održati nastavu u kojoj možemo uživo </w:t>
      </w:r>
      <w:r w:rsidR="00D53E42">
        <w:t>komunicirati</w:t>
      </w:r>
      <w:r w:rsidR="002155E7">
        <w:t xml:space="preserve"> s našim učenicima te da više nećemo morati prelaziti na nastavu na daljinu, iako će ovaj oblik nastave biti moguć kod nekih izbornih predmeta, dopunske i dodatne nastave.</w:t>
      </w:r>
    </w:p>
    <w:p w:rsidR="00C801BE" w:rsidRPr="00C801BE" w:rsidRDefault="00C801BE" w:rsidP="00C801BE">
      <w:r w:rsidRPr="00C801BE">
        <w:t>Nastava</w:t>
      </w:r>
      <w:r w:rsidR="002155E7">
        <w:t xml:space="preserve"> za učenike </w:t>
      </w:r>
      <w:r w:rsidR="0055035E">
        <w:t>predmetne nastave</w:t>
      </w:r>
      <w:r w:rsidR="002155E7">
        <w:t xml:space="preserve"> </w:t>
      </w:r>
      <w:r w:rsidR="00D4347D">
        <w:t>planirana</w:t>
      </w:r>
      <w:r w:rsidR="0055035E">
        <w:t xml:space="preserve"> je</w:t>
      </w:r>
      <w:r w:rsidR="00D4347D">
        <w:t xml:space="preserve"> u</w:t>
      </w:r>
      <w:r w:rsidRPr="00C801BE">
        <w:t xml:space="preserve"> školskoj godini 2020./21. </w:t>
      </w:r>
      <w:r w:rsidR="00D4347D">
        <w:t>prema sljedećem</w:t>
      </w:r>
      <w:r w:rsidRPr="00C801BE">
        <w:t xml:space="preserve"> rasporedu:</w:t>
      </w:r>
    </w:p>
    <w:p w:rsidR="005D7E3A" w:rsidRPr="002155E7" w:rsidRDefault="00C801BE" w:rsidP="005D7E3A">
      <w:pPr>
        <w:ind w:left="720"/>
        <w:rPr>
          <w:b/>
        </w:rPr>
      </w:pPr>
      <w:r w:rsidRPr="005D7E3A">
        <w:rPr>
          <w:b/>
        </w:rPr>
        <w:t>PRIJE PODNE</w:t>
      </w:r>
      <w:r w:rsidR="002155E7">
        <w:rPr>
          <w:b/>
        </w:rPr>
        <w:t xml:space="preserve"> </w:t>
      </w:r>
      <w:r>
        <w:t xml:space="preserve">5.  i 7. r. </w:t>
      </w:r>
      <w:r w:rsidRPr="00C801BE">
        <w:t xml:space="preserve">u </w:t>
      </w:r>
      <w:r w:rsidRPr="00C801BE">
        <w:rPr>
          <w:b/>
        </w:rPr>
        <w:t>8:00 sati</w:t>
      </w:r>
      <w:r w:rsidR="002155E7" w:rsidRPr="0055035E">
        <w:rPr>
          <w:b/>
        </w:rPr>
        <w:t>,</w:t>
      </w:r>
    </w:p>
    <w:p w:rsidR="00C801BE" w:rsidRDefault="00C801BE" w:rsidP="0055035E">
      <w:pPr>
        <w:ind w:left="720"/>
        <w:rPr>
          <w:b/>
        </w:rPr>
      </w:pPr>
      <w:r w:rsidRPr="005D7E3A">
        <w:rPr>
          <w:b/>
        </w:rPr>
        <w:t>POSLIJE PODNE</w:t>
      </w:r>
      <w:r w:rsidR="002155E7">
        <w:rPr>
          <w:b/>
        </w:rPr>
        <w:t xml:space="preserve">  </w:t>
      </w:r>
      <w:r>
        <w:t xml:space="preserve">6. i 8. r. </w:t>
      </w:r>
      <w:r w:rsidRPr="00C801BE">
        <w:t xml:space="preserve">u </w:t>
      </w:r>
      <w:r w:rsidRPr="00C801BE">
        <w:rPr>
          <w:b/>
        </w:rPr>
        <w:t>13: 30 sati</w:t>
      </w:r>
      <w:r w:rsidR="002155E7" w:rsidRPr="00564778">
        <w:rPr>
          <w:b/>
        </w:rPr>
        <w:t>.</w:t>
      </w:r>
    </w:p>
    <w:p w:rsidR="006433EF" w:rsidRPr="006433EF" w:rsidRDefault="006433EF" w:rsidP="0055035E">
      <w:pPr>
        <w:ind w:left="720"/>
        <w:rPr>
          <w:i/>
        </w:rPr>
      </w:pPr>
      <w:r w:rsidRPr="006433EF">
        <w:rPr>
          <w:i/>
        </w:rPr>
        <w:t>*Učenici mijenjaju smjene svaki tjedan.</w:t>
      </w:r>
    </w:p>
    <w:p w:rsidR="002155E7" w:rsidRDefault="002155E7" w:rsidP="00C801BE">
      <w:r>
        <w:t xml:space="preserve">Učenici </w:t>
      </w:r>
      <w:r w:rsidR="00564778">
        <w:t>predmetne nastave ne mijenjaju učionice, osim za izvođenje nastav</w:t>
      </w:r>
      <w:r w:rsidR="00995C69">
        <w:t>e Informatike i Tehničke kulture</w:t>
      </w:r>
      <w:r w:rsidR="00564778">
        <w:t xml:space="preserve">. Razredni odjeli raspoređeni su u sljedeće učionice: </w:t>
      </w:r>
    </w:p>
    <w:p w:rsidR="00564778" w:rsidRDefault="00564778" w:rsidP="00564778"/>
    <w:p w:rsidR="00564778" w:rsidRPr="00564778" w:rsidRDefault="00564778" w:rsidP="00564778">
      <w:pPr>
        <w:rPr>
          <w:b/>
        </w:rPr>
      </w:pPr>
      <w:r w:rsidRPr="00564778">
        <w:rPr>
          <w:b/>
        </w:rPr>
        <w:t>5. razredi:</w:t>
      </w:r>
    </w:p>
    <w:p w:rsidR="00564778" w:rsidRPr="00564778" w:rsidRDefault="00564778" w:rsidP="00564778">
      <w:r w:rsidRPr="00564778">
        <w:tab/>
        <w:t>5. a – Hrvatski jezik</w:t>
      </w:r>
    </w:p>
    <w:p w:rsidR="00564778" w:rsidRPr="00564778" w:rsidRDefault="00564778" w:rsidP="00564778">
      <w:r w:rsidRPr="00564778">
        <w:tab/>
        <w:t>5. b – Vjeronauk</w:t>
      </w:r>
    </w:p>
    <w:p w:rsidR="00564778" w:rsidRPr="00564778" w:rsidRDefault="00564778" w:rsidP="00564778">
      <w:r w:rsidRPr="00564778">
        <w:tab/>
        <w:t>5. c – Geografija</w:t>
      </w:r>
    </w:p>
    <w:p w:rsidR="00564778" w:rsidRPr="00564778" w:rsidRDefault="00564778" w:rsidP="00564778">
      <w:pPr>
        <w:rPr>
          <w:b/>
        </w:rPr>
      </w:pPr>
      <w:r w:rsidRPr="00564778">
        <w:rPr>
          <w:b/>
        </w:rPr>
        <w:t>6. razredi:</w:t>
      </w:r>
    </w:p>
    <w:p w:rsidR="00564778" w:rsidRPr="00564778" w:rsidRDefault="00564778" w:rsidP="00564778">
      <w:r w:rsidRPr="00564778">
        <w:tab/>
        <w:t>6. a – Glazbena kultura</w:t>
      </w:r>
    </w:p>
    <w:p w:rsidR="00564778" w:rsidRPr="00564778" w:rsidRDefault="00564778" w:rsidP="00564778">
      <w:r w:rsidRPr="00564778">
        <w:tab/>
        <w:t>6. b – Geografija</w:t>
      </w:r>
    </w:p>
    <w:p w:rsidR="00564778" w:rsidRPr="00564778" w:rsidRDefault="00564778" w:rsidP="00564778">
      <w:r w:rsidRPr="00564778">
        <w:tab/>
        <w:t>6. c – Hrvatski jezik</w:t>
      </w:r>
    </w:p>
    <w:p w:rsidR="00564778" w:rsidRPr="00564778" w:rsidRDefault="00564778" w:rsidP="00564778">
      <w:r w:rsidRPr="00564778">
        <w:tab/>
        <w:t>6. d – Engleski jezik</w:t>
      </w:r>
    </w:p>
    <w:p w:rsidR="00564778" w:rsidRPr="00564778" w:rsidRDefault="00564778" w:rsidP="00564778">
      <w:pPr>
        <w:rPr>
          <w:b/>
        </w:rPr>
      </w:pPr>
      <w:r w:rsidRPr="00564778">
        <w:rPr>
          <w:b/>
        </w:rPr>
        <w:t>7. razredi:</w:t>
      </w:r>
    </w:p>
    <w:p w:rsidR="00564778" w:rsidRPr="00564778" w:rsidRDefault="00564778" w:rsidP="00564778">
      <w:r w:rsidRPr="00564778">
        <w:tab/>
        <w:t>7. a – Povijest</w:t>
      </w:r>
    </w:p>
    <w:p w:rsidR="00564778" w:rsidRPr="00564778" w:rsidRDefault="00564778" w:rsidP="00564778">
      <w:r w:rsidRPr="00564778">
        <w:tab/>
        <w:t>7. b – Matematika</w:t>
      </w:r>
    </w:p>
    <w:p w:rsidR="00564778" w:rsidRPr="00564778" w:rsidRDefault="00564778" w:rsidP="00564778">
      <w:r w:rsidRPr="00564778">
        <w:tab/>
        <w:t>7. c – Kemija/Priroda</w:t>
      </w:r>
    </w:p>
    <w:p w:rsidR="00564778" w:rsidRPr="00564778" w:rsidRDefault="00564778" w:rsidP="00564778">
      <w:pPr>
        <w:rPr>
          <w:b/>
        </w:rPr>
      </w:pPr>
      <w:r w:rsidRPr="00564778">
        <w:rPr>
          <w:b/>
        </w:rPr>
        <w:t>8. razredi:</w:t>
      </w:r>
    </w:p>
    <w:p w:rsidR="00564778" w:rsidRPr="00564778" w:rsidRDefault="00564778" w:rsidP="00564778">
      <w:r w:rsidRPr="00564778">
        <w:tab/>
        <w:t>8. a – Kemija/Priroda</w:t>
      </w:r>
    </w:p>
    <w:p w:rsidR="00564778" w:rsidRPr="00564778" w:rsidRDefault="00564778" w:rsidP="00564778">
      <w:r w:rsidRPr="00564778">
        <w:tab/>
        <w:t>8. b – Matematika</w:t>
      </w:r>
    </w:p>
    <w:p w:rsidR="00564778" w:rsidRPr="00564778" w:rsidRDefault="00564778" w:rsidP="00564778">
      <w:r w:rsidRPr="00564778">
        <w:tab/>
        <w:t>8. c – Njemački jezik</w:t>
      </w:r>
    </w:p>
    <w:p w:rsidR="00564778" w:rsidRPr="00564778" w:rsidRDefault="00564778" w:rsidP="00564778">
      <w:r w:rsidRPr="00564778">
        <w:lastRenderedPageBreak/>
        <w:tab/>
        <w:t>8. d – Povijest</w:t>
      </w:r>
    </w:p>
    <w:p w:rsidR="00564778" w:rsidRDefault="00564778" w:rsidP="00C801BE">
      <w:r>
        <w:t>Planiramo prijevoz učenika u isto vrijeme kao i prošle godine. Objavit ćemo ga sutra nakon što raspored</w:t>
      </w:r>
      <w:r w:rsidR="0055035E">
        <w:t xml:space="preserve"> dovoza i odvoza učenika </w:t>
      </w:r>
      <w:r>
        <w:t xml:space="preserve"> </w:t>
      </w:r>
      <w:r w:rsidR="0055035E">
        <w:t xml:space="preserve">dobijemo od </w:t>
      </w:r>
      <w:r>
        <w:t>prijevoz</w:t>
      </w:r>
      <w:r w:rsidR="0055035E">
        <w:t xml:space="preserve">nika. </w:t>
      </w:r>
    </w:p>
    <w:p w:rsidR="0055035E" w:rsidRDefault="0055035E" w:rsidP="00C801BE"/>
    <w:p w:rsidR="0055035E" w:rsidRPr="00C801BE" w:rsidRDefault="0055035E" w:rsidP="0055035E">
      <w:r>
        <w:t xml:space="preserve">Nastava za učenike razredne nastave </w:t>
      </w:r>
      <w:r w:rsidRPr="0055035E">
        <w:t>planirana je u</w:t>
      </w:r>
      <w:r w:rsidRPr="00C801BE">
        <w:t xml:space="preserve"> školskoj godini 2020./21. </w:t>
      </w:r>
      <w:r w:rsidRPr="0055035E">
        <w:t>prema sljedećem</w:t>
      </w:r>
      <w:r w:rsidRPr="00C801BE">
        <w:t xml:space="preserve"> rasporedu:</w:t>
      </w:r>
    </w:p>
    <w:p w:rsidR="002155E7" w:rsidRPr="00995C69" w:rsidRDefault="0055035E" w:rsidP="0055035E">
      <w:pPr>
        <w:ind w:left="720"/>
      </w:pPr>
      <w:r w:rsidRPr="0055035E">
        <w:rPr>
          <w:b/>
        </w:rPr>
        <w:t>PRIJE PODNE</w:t>
      </w:r>
      <w:r>
        <w:rPr>
          <w:b/>
        </w:rPr>
        <w:t xml:space="preserve"> </w:t>
      </w:r>
      <w:r w:rsidRPr="0055035E">
        <w:rPr>
          <w:b/>
        </w:rPr>
        <w:t xml:space="preserve"> </w:t>
      </w:r>
      <w:r w:rsidR="002155E7">
        <w:t xml:space="preserve">1. b, 3. a, </w:t>
      </w:r>
      <w:r w:rsidR="002155E7" w:rsidRPr="00995C69">
        <w:t xml:space="preserve">4. a, 4. b </w:t>
      </w:r>
    </w:p>
    <w:p w:rsidR="002155E7" w:rsidRDefault="0055035E" w:rsidP="0055035E">
      <w:pPr>
        <w:ind w:left="720"/>
      </w:pPr>
      <w:r w:rsidRPr="00995C69">
        <w:rPr>
          <w:b/>
        </w:rPr>
        <w:t xml:space="preserve">POSLIJE PODNE  </w:t>
      </w:r>
      <w:r w:rsidR="002155E7" w:rsidRPr="00995C69">
        <w:t>1. a, 2. a, 2. b, 3</w:t>
      </w:r>
      <w:r w:rsidR="002155E7">
        <w:t xml:space="preserve">. b </w:t>
      </w:r>
    </w:p>
    <w:p w:rsidR="006433EF" w:rsidRPr="006433EF" w:rsidRDefault="006433EF" w:rsidP="006433EF">
      <w:pPr>
        <w:ind w:left="720"/>
        <w:rPr>
          <w:i/>
        </w:rPr>
      </w:pPr>
      <w:r w:rsidRPr="006433EF">
        <w:rPr>
          <w:i/>
        </w:rPr>
        <w:t>*Učenici mijenjaju smjene svaki tjedan.</w:t>
      </w:r>
    </w:p>
    <w:p w:rsidR="006433EF" w:rsidRDefault="006433EF" w:rsidP="0055035E">
      <w:pPr>
        <w:ind w:left="720"/>
      </w:pPr>
    </w:p>
    <w:p w:rsidR="00BB617B" w:rsidRDefault="0055035E" w:rsidP="00ED556F">
      <w:pPr>
        <w:jc w:val="both"/>
      </w:pPr>
      <w:r>
        <w:t xml:space="preserve">Iako smo u nadi da korone neće biti planirali nastavu za sve učenike nižih razreda u prijepodnevnoj smjeni, osim za dva razreda, </w:t>
      </w:r>
      <w:r w:rsidR="00106B39">
        <w:t xml:space="preserve">taj plan ne možemo ostvariti. Razlog je briga za sigurnost učenika, odnosno rasterećenje broja učenika pri ulazu u školu, rasterećenje sanitarnih čvorova i školske </w:t>
      </w:r>
      <w:r w:rsidR="008D261D">
        <w:t>blagovaone</w:t>
      </w:r>
      <w:r w:rsidR="00106B39">
        <w:t xml:space="preserve">. </w:t>
      </w:r>
    </w:p>
    <w:p w:rsidR="00106B39" w:rsidRDefault="00106B39" w:rsidP="00D76390">
      <w:pPr>
        <w:jc w:val="both"/>
      </w:pPr>
      <w:r>
        <w:t xml:space="preserve">Zbog smanjivanja rizika </w:t>
      </w:r>
      <w:r w:rsidR="00D76390">
        <w:t xml:space="preserve">od zaraze u školskom autobusu i </w:t>
      </w:r>
      <w:r>
        <w:t>pri ulazu u školsku zgradu, jer imamo sa</w:t>
      </w:r>
      <w:r w:rsidR="00D76390">
        <w:t>m</w:t>
      </w:r>
      <w:r>
        <w:t>o dva ulaza</w:t>
      </w:r>
      <w:r w:rsidR="00D76390">
        <w:t xml:space="preserve">, </w:t>
      </w:r>
      <w:r>
        <w:t>planiramo dolazak učenika nižih</w:t>
      </w:r>
      <w:r w:rsidR="00D76390">
        <w:t xml:space="preserve"> razreda nakon ulaska</w:t>
      </w:r>
      <w:r>
        <w:t xml:space="preserve"> viših razreda</w:t>
      </w:r>
      <w:r w:rsidR="00D76390">
        <w:t xml:space="preserve">. Sutra očekujemo raspored našeg prijevoznika. Plan je početka </w:t>
      </w:r>
      <w:bookmarkStart w:id="0" w:name="_GoBack"/>
      <w:bookmarkEnd w:id="0"/>
      <w:r w:rsidR="00D76390">
        <w:t xml:space="preserve">nastave za učenike od 1. - 4. razreda u prijepodnevnoj smjeni u </w:t>
      </w:r>
      <w:r w:rsidR="00D76390" w:rsidRPr="00D76390">
        <w:rPr>
          <w:b/>
        </w:rPr>
        <w:t>8:30 sati</w:t>
      </w:r>
      <w:r w:rsidR="00D76390">
        <w:t xml:space="preserve">, a u poslijepodnevnoj smjeni u </w:t>
      </w:r>
      <w:r w:rsidR="00D76390" w:rsidRPr="008D261D">
        <w:rPr>
          <w:b/>
        </w:rPr>
        <w:t>13:00 sati</w:t>
      </w:r>
      <w:r w:rsidR="00D76390">
        <w:t>. Ovaj će plan biti izmijenjen s obzirom na mogućnosti prijevoza.</w:t>
      </w:r>
    </w:p>
    <w:p w:rsidR="00106B39" w:rsidRDefault="00106B39" w:rsidP="00C801BE"/>
    <w:p w:rsidR="00D76390" w:rsidRPr="00074B4C" w:rsidRDefault="006433EF" w:rsidP="00C801BE">
      <w:pPr>
        <w:rPr>
          <w:b/>
          <w:color w:val="FF0000"/>
          <w:u w:val="single"/>
        </w:rPr>
      </w:pPr>
      <w:r w:rsidRPr="00074B4C">
        <w:rPr>
          <w:b/>
          <w:color w:val="FF0000"/>
          <w:u w:val="single"/>
        </w:rPr>
        <w:t xml:space="preserve">OBAVIJEST ZA RODITELJE UČENIKA 1. RAZREDA </w:t>
      </w:r>
    </w:p>
    <w:p w:rsidR="006433EF" w:rsidRDefault="006433EF" w:rsidP="00D76390">
      <w:pPr>
        <w:rPr>
          <w:b/>
        </w:rPr>
      </w:pPr>
    </w:p>
    <w:p w:rsidR="008449C3" w:rsidRPr="00D76390" w:rsidRDefault="0067167B" w:rsidP="008449C3">
      <w:pPr>
        <w:rPr>
          <w:b/>
        </w:rPr>
      </w:pPr>
      <w:r>
        <w:rPr>
          <w:b/>
        </w:rPr>
        <w:t>Prvi nastavni dan 7. rujna 2020. u</w:t>
      </w:r>
      <w:r w:rsidR="00D76390" w:rsidRPr="00D76390">
        <w:rPr>
          <w:b/>
        </w:rPr>
        <w:t>čenici</w:t>
      </w:r>
      <w:r w:rsidR="009367A7">
        <w:rPr>
          <w:b/>
        </w:rPr>
        <w:t xml:space="preserve"> prvih razreda</w:t>
      </w:r>
      <w:r w:rsidR="00D76390" w:rsidRPr="00D76390">
        <w:rPr>
          <w:b/>
        </w:rPr>
        <w:t xml:space="preserve"> dolaze u pratnji jednog roditelja </w:t>
      </w:r>
      <w:r w:rsidR="00074B4C">
        <w:rPr>
          <w:b/>
        </w:rPr>
        <w:t xml:space="preserve">u školsko dvorište </w:t>
      </w:r>
      <w:r w:rsidR="009367A7">
        <w:rPr>
          <w:b/>
        </w:rPr>
        <w:t>gdje će ih dočekati njihova učiteljica</w:t>
      </w:r>
      <w:r w:rsidR="008449C3">
        <w:rPr>
          <w:b/>
        </w:rPr>
        <w:t xml:space="preserve">. </w:t>
      </w:r>
      <w:r w:rsidR="008449C3" w:rsidRPr="00D76390">
        <w:t>Nakon uputa, učiteljica će ih povesti u učionicu zajedno s roditeljem</w:t>
      </w:r>
      <w:r w:rsidR="008449C3">
        <w:t xml:space="preserve">, u kojoj je zadržavanje dozvoljeno </w:t>
      </w:r>
      <w:r w:rsidR="008449C3" w:rsidRPr="00D76390">
        <w:t>maksimalno 15 minuta.</w:t>
      </w:r>
      <w:r w:rsidR="008449C3">
        <w:t xml:space="preserve"> </w:t>
      </w:r>
      <w:r w:rsidR="008449C3">
        <w:rPr>
          <w:b/>
        </w:rPr>
        <w:t>Pri ulasku u školu r</w:t>
      </w:r>
      <w:r w:rsidR="008449C3" w:rsidRPr="00D76390">
        <w:rPr>
          <w:b/>
        </w:rPr>
        <w:t>oditelji su obavezni imati masku.</w:t>
      </w:r>
    </w:p>
    <w:p w:rsidR="008449C3" w:rsidRDefault="008449C3" w:rsidP="009367A7">
      <w:pPr>
        <w:rPr>
          <w:b/>
        </w:rPr>
      </w:pPr>
    </w:p>
    <w:p w:rsidR="009367A7" w:rsidRDefault="008449C3" w:rsidP="009367A7">
      <w:pPr>
        <w:rPr>
          <w:b/>
        </w:rPr>
      </w:pPr>
      <w:r>
        <w:rPr>
          <w:b/>
        </w:rPr>
        <w:t xml:space="preserve">Učenici dolaze </w:t>
      </w:r>
      <w:r w:rsidR="009367A7">
        <w:rPr>
          <w:b/>
        </w:rPr>
        <w:t xml:space="preserve">prema sljedećem  rasporedu:  </w:t>
      </w:r>
    </w:p>
    <w:p w:rsidR="009367A7" w:rsidRPr="009367A7" w:rsidRDefault="009367A7" w:rsidP="009367A7">
      <w:pPr>
        <w:rPr>
          <w:b/>
        </w:rPr>
      </w:pPr>
      <w:r w:rsidRPr="009367A7">
        <w:rPr>
          <w:b/>
        </w:rPr>
        <w:t>1.a razred u 12,00 sati</w:t>
      </w:r>
      <w:r>
        <w:rPr>
          <w:b/>
        </w:rPr>
        <w:t xml:space="preserve"> – učiteljica Ksenija Teskač, </w:t>
      </w:r>
    </w:p>
    <w:p w:rsidR="009367A7" w:rsidRDefault="009367A7" w:rsidP="009367A7">
      <w:pPr>
        <w:rPr>
          <w:b/>
        </w:rPr>
      </w:pPr>
      <w:r w:rsidRPr="009367A7">
        <w:rPr>
          <w:b/>
        </w:rPr>
        <w:t>1.b razred u 9,00 sati</w:t>
      </w:r>
      <w:r>
        <w:rPr>
          <w:b/>
        </w:rPr>
        <w:t xml:space="preserve"> – učiteljica Ružica Suton</w:t>
      </w:r>
      <w:r w:rsidR="0067167B">
        <w:rPr>
          <w:b/>
        </w:rPr>
        <w:t xml:space="preserve">, </w:t>
      </w:r>
    </w:p>
    <w:p w:rsidR="0067167B" w:rsidRPr="009367A7" w:rsidRDefault="0067167B" w:rsidP="009367A7">
      <w:pPr>
        <w:rPr>
          <w:b/>
        </w:rPr>
      </w:pPr>
      <w:r>
        <w:rPr>
          <w:b/>
        </w:rPr>
        <w:t>1. c razred u 9,00 sati – učiteljica Svjetlana Ružić.</w:t>
      </w:r>
    </w:p>
    <w:p w:rsidR="0067167B" w:rsidRDefault="0067167B" w:rsidP="0067167B">
      <w:pPr>
        <w:rPr>
          <w:b/>
          <w:u w:val="single"/>
        </w:rPr>
      </w:pPr>
    </w:p>
    <w:p w:rsidR="0067167B" w:rsidRPr="00D76390" w:rsidRDefault="0067167B" w:rsidP="0067167B">
      <w:r w:rsidRPr="00D76390">
        <w:t>Iduće dane (od utorka pa na dalje), nastava će se održavati kako je planirano:</w:t>
      </w:r>
    </w:p>
    <w:p w:rsidR="0067167B" w:rsidRPr="00D76390" w:rsidRDefault="0067167B" w:rsidP="0067167B">
      <w:r>
        <w:t>u</w:t>
      </w:r>
      <w:r w:rsidRPr="00D76390">
        <w:t>čenici 1.a ići</w:t>
      </w:r>
      <w:r>
        <w:t xml:space="preserve"> će</w:t>
      </w:r>
      <w:r w:rsidRPr="00D76390">
        <w:t xml:space="preserve"> </w:t>
      </w:r>
      <w:r w:rsidR="008D261D">
        <w:t>u poslijepodnevnu smjenu od 13,0</w:t>
      </w:r>
      <w:r w:rsidRPr="00D76390">
        <w:t>0.</w:t>
      </w:r>
    </w:p>
    <w:p w:rsidR="0067167B" w:rsidRDefault="0067167B" w:rsidP="0067167B">
      <w:r>
        <w:t>u</w:t>
      </w:r>
      <w:r w:rsidRPr="00D76390">
        <w:t>čenici 1.b ići ć</w:t>
      </w:r>
      <w:r w:rsidR="008D261D">
        <w:t>e u prijepodnevnu smjenu od 8:30</w:t>
      </w:r>
      <w:r w:rsidRPr="00D76390">
        <w:t>.</w:t>
      </w:r>
    </w:p>
    <w:p w:rsidR="00D76390" w:rsidRPr="00D76390" w:rsidRDefault="0067167B" w:rsidP="00D76390">
      <w:r>
        <w:lastRenderedPageBreak/>
        <w:t>učenici 1. c ići će u prijepodnevnu smjenu</w:t>
      </w:r>
      <w:r w:rsidR="008449C3">
        <w:t xml:space="preserve"> cijele školske godine</w:t>
      </w:r>
      <w:r>
        <w:t>.</w:t>
      </w:r>
    </w:p>
    <w:p w:rsidR="00106B39" w:rsidRDefault="00D76390" w:rsidP="00C801BE">
      <w:r w:rsidRPr="00D76390">
        <w:t>Učenici</w:t>
      </w:r>
      <w:r w:rsidR="008449C3">
        <w:t xml:space="preserve"> 1. a i 1. b</w:t>
      </w:r>
      <w:r w:rsidRPr="00D76390">
        <w:t xml:space="preserve"> mijenjaju smjene svaki tjedan.</w:t>
      </w:r>
    </w:p>
    <w:p w:rsidR="008449C3" w:rsidRDefault="008449C3" w:rsidP="00C801BE"/>
    <w:p w:rsidR="005A5F50" w:rsidRPr="00D4347D" w:rsidRDefault="005A5F50" w:rsidP="0055035E">
      <w:pPr>
        <w:jc w:val="both"/>
        <w:rPr>
          <w:i/>
        </w:rPr>
      </w:pPr>
      <w:r>
        <w:t xml:space="preserve">Nadamo se da ste </w:t>
      </w:r>
      <w:r w:rsidR="00D4347D">
        <w:t xml:space="preserve">na mrežnim stranicama naše Škole </w:t>
      </w:r>
      <w:r>
        <w:t xml:space="preserve">detaljno proučili </w:t>
      </w:r>
      <w:r w:rsidR="00D4347D" w:rsidRPr="00D4347D">
        <w:rPr>
          <w:b/>
          <w:i/>
        </w:rPr>
        <w:t>Upute za sprečavanje i suzbijanje epidemije COVID-19 vezano za rad predškolskih ustanova, osnovnih i srednjih škola u školskoj godini 2020./2021</w:t>
      </w:r>
      <w:r w:rsidR="00D4347D" w:rsidRPr="00D4347D">
        <w:rPr>
          <w:i/>
        </w:rPr>
        <w:t>.</w:t>
      </w:r>
      <w:r w:rsidRPr="00D4347D">
        <w:rPr>
          <w:i/>
        </w:rPr>
        <w:t xml:space="preserve"> </w:t>
      </w:r>
      <w:r w:rsidR="00D4347D" w:rsidRPr="00D4347D">
        <w:t xml:space="preserve">i </w:t>
      </w:r>
      <w:r w:rsidR="00D4347D">
        <w:rPr>
          <w:b/>
          <w:bCs/>
          <w:i/>
        </w:rPr>
        <w:t>E</w:t>
      </w:r>
      <w:r w:rsidR="00D4347D" w:rsidRPr="00D4347D">
        <w:rPr>
          <w:b/>
          <w:bCs/>
          <w:i/>
        </w:rPr>
        <w:t>pidemiološke mjere zaštite od zaraze virusom covid-19 za školsku godinu 2020./2021. za učenike i roditelje</w:t>
      </w:r>
      <w:r w:rsidR="00D4347D">
        <w:rPr>
          <w:b/>
          <w:bCs/>
          <w:i/>
        </w:rPr>
        <w:t>.</w:t>
      </w:r>
    </w:p>
    <w:p w:rsidR="00EB6E6C" w:rsidRDefault="00EB6E6C" w:rsidP="00ED556F">
      <w:pPr>
        <w:jc w:val="both"/>
      </w:pPr>
      <w:r>
        <w:t xml:space="preserve">Na njima pratite </w:t>
      </w:r>
      <w:r w:rsidR="005124F7">
        <w:t xml:space="preserve">i </w:t>
      </w:r>
      <w:r>
        <w:t xml:space="preserve">sve dodatne  upute  koje ćemo objavljivati kada dobijemo informacije </w:t>
      </w:r>
      <w:r w:rsidR="005124F7">
        <w:t xml:space="preserve">nadležnih institucija koje su nam </w:t>
      </w:r>
      <w:r>
        <w:t xml:space="preserve">neophodne za uspostavljenje daljnje organizacije. </w:t>
      </w:r>
    </w:p>
    <w:p w:rsidR="00ED556F" w:rsidRDefault="00EB6E6C" w:rsidP="00E3520C">
      <w:pPr>
        <w:jc w:val="both"/>
      </w:pPr>
      <w:r>
        <w:t>Učenici će prvog nastavnog dana</w:t>
      </w:r>
      <w:r w:rsidR="005124F7">
        <w:t>, kao i tijekom predstojećeg razdoblja</w:t>
      </w:r>
      <w:r>
        <w:t xml:space="preserve"> od svojih učitelja dobiti sve potrebne upute</w:t>
      </w:r>
      <w:r w:rsidR="005124F7">
        <w:t xml:space="preserve"> za rad i način ponašanja u školskom okružju</w:t>
      </w:r>
      <w:r>
        <w:t xml:space="preserve">. </w:t>
      </w:r>
      <w:r w:rsidR="005124F7">
        <w:t>Na svima nama je odgovornost i potreba zaštite učenika kao i osiguravanje kontinuiteta rada</w:t>
      </w:r>
      <w:r w:rsidR="00E3520C">
        <w:t xml:space="preserve"> koji omogućuje neposredni kontakt učenika i učitelja. U nadi da ćemo u tome uspjeti tražimo razumijevanje i suradnju. </w:t>
      </w:r>
    </w:p>
    <w:p w:rsidR="00E3520C" w:rsidRDefault="00E3520C" w:rsidP="00E3520C">
      <w:pPr>
        <w:jc w:val="both"/>
      </w:pPr>
    </w:p>
    <w:p w:rsidR="00E3520C" w:rsidRDefault="00E3520C" w:rsidP="00E3520C">
      <w:pPr>
        <w:jc w:val="both"/>
      </w:pPr>
      <w:r>
        <w:t>Želimo svima puno uspjeha u novoj školskoj godini!</w:t>
      </w:r>
    </w:p>
    <w:p w:rsidR="00E3520C" w:rsidRDefault="00E3520C" w:rsidP="00E3520C">
      <w:pPr>
        <w:jc w:val="both"/>
      </w:pPr>
    </w:p>
    <w:p w:rsidR="00E3520C" w:rsidRDefault="00E3520C" w:rsidP="00E3520C">
      <w:pPr>
        <w:jc w:val="right"/>
      </w:pPr>
      <w:r>
        <w:t>Marija Samardžija, ravnateljica Škole</w:t>
      </w:r>
    </w:p>
    <w:p w:rsidR="00BB617B" w:rsidRDefault="00BB617B" w:rsidP="00C801BE"/>
    <w:p w:rsidR="00BB617B" w:rsidRDefault="00BB617B" w:rsidP="00C801BE"/>
    <w:p w:rsidR="00BB617B" w:rsidRDefault="00BB617B" w:rsidP="00C801BE"/>
    <w:p w:rsidR="00BB617B" w:rsidRDefault="00BB617B" w:rsidP="00C801BE"/>
    <w:p w:rsidR="00BB617B" w:rsidRDefault="00BB617B" w:rsidP="00C801BE"/>
    <w:p w:rsidR="00BB617B" w:rsidRDefault="00BB617B" w:rsidP="00C801BE"/>
    <w:p w:rsidR="00BB617B" w:rsidRDefault="00BB617B" w:rsidP="00C801BE"/>
    <w:p w:rsidR="00BB617B" w:rsidRDefault="00BB617B" w:rsidP="00C801BE"/>
    <w:p w:rsidR="00BB617B" w:rsidRDefault="00BB617B" w:rsidP="00C801BE"/>
    <w:p w:rsidR="00BB617B" w:rsidRDefault="00BB617B" w:rsidP="00C801BE"/>
    <w:p w:rsidR="00187EEA" w:rsidRDefault="00187EEA"/>
    <w:sectPr w:rsidR="00187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5E62"/>
    <w:multiLevelType w:val="multilevel"/>
    <w:tmpl w:val="3AAEA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88022F"/>
    <w:multiLevelType w:val="multilevel"/>
    <w:tmpl w:val="EEDE6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562CEC"/>
    <w:multiLevelType w:val="multilevel"/>
    <w:tmpl w:val="44609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F6442A"/>
    <w:multiLevelType w:val="multilevel"/>
    <w:tmpl w:val="88906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163617"/>
    <w:multiLevelType w:val="multilevel"/>
    <w:tmpl w:val="A0BAA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44603B"/>
    <w:multiLevelType w:val="multilevel"/>
    <w:tmpl w:val="E0444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D31752"/>
    <w:multiLevelType w:val="multilevel"/>
    <w:tmpl w:val="9232F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6"/>
    </w:lvlOverride>
  </w:num>
  <w:num w:numId="5">
    <w:abstractNumId w:val="4"/>
  </w:num>
  <w:num w:numId="6">
    <w:abstractNumId w:val="5"/>
  </w:num>
  <w:num w:numId="7">
    <w:abstractNumId w:val="5"/>
    <w:lvlOverride w:ilvl="0">
      <w:startOverride w:val="3"/>
    </w:lvlOverride>
  </w:num>
  <w:num w:numId="8">
    <w:abstractNumId w:val="6"/>
    <w:lvlOverride w:ilvl="0">
      <w:startOverride w:val="4"/>
    </w:lvlOverride>
  </w:num>
  <w:num w:numId="9">
    <w:abstractNumId w:val="6"/>
    <w:lvlOverride w:ilvl="0">
      <w:startOverride w:val="5"/>
    </w:lvlOverride>
  </w:num>
  <w:num w:numId="10">
    <w:abstractNumId w:val="6"/>
    <w:lvlOverride w:ilvl="0">
      <w:startOverride w:val="6"/>
    </w:lvlOverride>
  </w:num>
  <w:num w:numId="11">
    <w:abstractNumId w:val="6"/>
    <w:lvlOverride w:ilvl="0">
      <w:startOverride w:val="7"/>
    </w:lvlOverride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1BE"/>
    <w:rsid w:val="00074B4C"/>
    <w:rsid w:val="00106B39"/>
    <w:rsid w:val="00187EEA"/>
    <w:rsid w:val="002155E7"/>
    <w:rsid w:val="005124F7"/>
    <w:rsid w:val="0055035E"/>
    <w:rsid w:val="00564778"/>
    <w:rsid w:val="005A5F50"/>
    <w:rsid w:val="005C0E44"/>
    <w:rsid w:val="005D7E3A"/>
    <w:rsid w:val="006433EF"/>
    <w:rsid w:val="00653BC3"/>
    <w:rsid w:val="0067167B"/>
    <w:rsid w:val="008449C3"/>
    <w:rsid w:val="008D261D"/>
    <w:rsid w:val="009367A7"/>
    <w:rsid w:val="00995C69"/>
    <w:rsid w:val="00B11CFA"/>
    <w:rsid w:val="00BB617B"/>
    <w:rsid w:val="00C801BE"/>
    <w:rsid w:val="00D4347D"/>
    <w:rsid w:val="00D53E42"/>
    <w:rsid w:val="00D76390"/>
    <w:rsid w:val="00E3520C"/>
    <w:rsid w:val="00EB6E6C"/>
    <w:rsid w:val="00ED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3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01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1B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3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01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1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1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641</Words>
  <Characters>3655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Đimoti Vida</dc:creator>
  <cp:lastModifiedBy>Ivana</cp:lastModifiedBy>
  <cp:revision>2</cp:revision>
  <cp:lastPrinted>2020-09-02T10:45:00Z</cp:lastPrinted>
  <dcterms:created xsi:type="dcterms:W3CDTF">2020-09-02T14:46:00Z</dcterms:created>
  <dcterms:modified xsi:type="dcterms:W3CDTF">2020-09-02T14:46:00Z</dcterms:modified>
</cp:coreProperties>
</file>